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AB14C" w14:textId="1D787326" w:rsidR="1684E453" w:rsidRDefault="1684E453" w:rsidP="7B0F48FA">
      <w:r>
        <w:rPr>
          <w:noProof/>
          <w:lang w:eastAsia="en-GB"/>
        </w:rPr>
        <w:drawing>
          <wp:inline distT="0" distB="0" distL="0" distR="0" wp14:anchorId="5C0268F0" wp14:editId="47B22A89">
            <wp:extent cx="1825731" cy="1133475"/>
            <wp:effectExtent l="0" t="0" r="0" b="0"/>
            <wp:docPr id="1711235022" name="Picture 1711235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731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963D0" w14:textId="75A34457" w:rsidR="407F248A" w:rsidRDefault="72F949B3" w:rsidP="6DA45899">
      <w:pPr>
        <w:rPr>
          <w:rFonts w:ascii="Verdana" w:eastAsia="Verdana" w:hAnsi="Verdana" w:cs="Verdana"/>
          <w:b/>
          <w:bCs/>
          <w:sz w:val="24"/>
          <w:szCs w:val="24"/>
        </w:rPr>
      </w:pPr>
      <w:r w:rsidRPr="306FD241">
        <w:rPr>
          <w:rFonts w:ascii="Verdana" w:eastAsia="Verdana" w:hAnsi="Verdana" w:cs="Verdana"/>
          <w:b/>
          <w:bCs/>
          <w:sz w:val="24"/>
          <w:szCs w:val="24"/>
        </w:rPr>
        <w:t xml:space="preserve">A5 </w:t>
      </w:r>
      <w:r w:rsidR="273CB593" w:rsidRPr="306FD241">
        <w:rPr>
          <w:rFonts w:ascii="Verdana" w:eastAsia="Verdana" w:hAnsi="Verdana" w:cs="Verdana"/>
          <w:b/>
          <w:bCs/>
          <w:sz w:val="24"/>
          <w:szCs w:val="24"/>
        </w:rPr>
        <w:t>Two-sided</w:t>
      </w:r>
      <w:r w:rsidR="002B09CD" w:rsidRPr="306FD241">
        <w:rPr>
          <w:rFonts w:ascii="Verdana" w:eastAsia="Verdana" w:hAnsi="Verdana" w:cs="Verdana"/>
          <w:b/>
          <w:bCs/>
          <w:sz w:val="24"/>
          <w:szCs w:val="24"/>
        </w:rPr>
        <w:t xml:space="preserve"> leaflet</w:t>
      </w:r>
    </w:p>
    <w:p w14:paraId="04BF6A97" w14:textId="1D26754A" w:rsidR="7296BDEE" w:rsidRDefault="7296BDEE" w:rsidP="7F9BC26C">
      <w:pPr>
        <w:rPr>
          <w:rFonts w:ascii="Verdana" w:eastAsia="Verdana" w:hAnsi="Verdana" w:cs="Verdana"/>
          <w:sz w:val="24"/>
          <w:szCs w:val="24"/>
          <w:highlight w:val="yellow"/>
        </w:rPr>
      </w:pPr>
      <w:r w:rsidRPr="7F9BC26C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 xml:space="preserve">Images (if using your own) should be uploaded to MS order </w:t>
      </w:r>
      <w:hyperlink r:id="rId9">
        <w:r w:rsidRPr="7F9BC26C">
          <w:rPr>
            <w:rStyle w:val="Hyperlink"/>
            <w:rFonts w:ascii="Verdana" w:eastAsia="Verdana" w:hAnsi="Verdana" w:cs="Verdana"/>
            <w:sz w:val="24"/>
            <w:szCs w:val="24"/>
            <w:highlight w:val="yellow"/>
          </w:rPr>
          <w:t>form</w:t>
        </w:r>
      </w:hyperlink>
      <w:bookmarkStart w:id="0" w:name="_GoBack"/>
      <w:bookmarkEnd w:id="0"/>
      <w:r w:rsidRPr="7F9BC26C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>.</w:t>
      </w:r>
    </w:p>
    <w:p w14:paraId="3F745F8A" w14:textId="5989293B" w:rsidR="306FD241" w:rsidRDefault="306FD241" w:rsidP="306FD241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43629260" w14:textId="39E213D0" w:rsidR="6B84760D" w:rsidRDefault="6B84760D" w:rsidP="6DA45899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6DA45899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Group </w:t>
      </w:r>
      <w:r w:rsidR="791CA2E1" w:rsidRPr="6DA45899">
        <w:rPr>
          <w:rFonts w:ascii="Verdana" w:eastAsia="Verdana" w:hAnsi="Verdana" w:cs="Verdana"/>
          <w:color w:val="000000" w:themeColor="text1"/>
          <w:sz w:val="24"/>
          <w:szCs w:val="24"/>
        </w:rPr>
        <w:t>name and email (must be MS email)</w:t>
      </w:r>
    </w:p>
    <w:p w14:paraId="18E61099" w14:textId="2CB00938" w:rsidR="791CA2E1" w:rsidRDefault="791CA2E1" w:rsidP="6DA45899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D0C105A" wp14:editId="638C3A1F">
                <wp:extent cx="5251450" cy="1943100"/>
                <wp:effectExtent l="0" t="0" r="25400" b="19050"/>
                <wp:docPr id="6260352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7A792AE8" w14:textId="3EA46C3E" w:rsidR="46D65F51" w:rsidRDefault="46D65F51" w:rsidP="6DA45899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6DA45899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Front </w:t>
      </w:r>
      <w:r w:rsidR="24F567E0" w:rsidRPr="6DA45899">
        <w:rPr>
          <w:rFonts w:ascii="Verdana" w:eastAsia="Verdana" w:hAnsi="Verdana" w:cs="Verdana"/>
          <w:color w:val="000000" w:themeColor="text1"/>
          <w:sz w:val="24"/>
          <w:szCs w:val="24"/>
        </w:rPr>
        <w:t>cover text</w:t>
      </w:r>
      <w:r w:rsidRPr="6DA45899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(</w:t>
      </w:r>
      <w:r w:rsidR="471466F0" w:rsidRPr="6DA45899">
        <w:rPr>
          <w:rFonts w:ascii="Verdana" w:eastAsia="Verdana" w:hAnsi="Verdana" w:cs="Verdana"/>
          <w:color w:val="000000" w:themeColor="text1"/>
          <w:sz w:val="24"/>
          <w:szCs w:val="24"/>
        </w:rPr>
        <w:t>word count guide 60 words</w:t>
      </w:r>
      <w:r w:rsidRPr="6DA45899">
        <w:rPr>
          <w:rFonts w:ascii="Verdana" w:eastAsia="Verdana" w:hAnsi="Verdana" w:cs="Verdana"/>
          <w:color w:val="000000" w:themeColor="text1"/>
          <w:sz w:val="24"/>
          <w:szCs w:val="24"/>
        </w:rPr>
        <w:t>)</w:t>
      </w:r>
    </w:p>
    <w:p w14:paraId="0C94FA74" w14:textId="2CD0E8F7" w:rsidR="46D65F51" w:rsidRDefault="46D65F51" w:rsidP="6DA45899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14B3536" wp14:editId="3D58DD98">
                <wp:extent cx="5251450" cy="1943100"/>
                <wp:effectExtent l="0" t="0" r="25400" b="19050"/>
                <wp:docPr id="12865519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59F05BE2" w14:textId="723AD957" w:rsidR="4C7302C8" w:rsidRDefault="08394F85" w:rsidP="7F9BC26C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7F9BC26C">
        <w:rPr>
          <w:rFonts w:ascii="Verdana" w:eastAsia="Verdana" w:hAnsi="Verdana" w:cs="Verdana"/>
          <w:color w:val="000000" w:themeColor="text1"/>
          <w:sz w:val="24"/>
          <w:szCs w:val="24"/>
        </w:rPr>
        <w:t>Front cover</w:t>
      </w:r>
      <w:r w:rsidR="4C7302C8" w:rsidRPr="7F9BC26C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image </w:t>
      </w:r>
      <w:r w:rsidR="73B6C6CC" w:rsidRPr="7F9BC26C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description  </w:t>
      </w:r>
      <w:r w:rsidR="73B6C6CC" w:rsidRPr="7F9BC26C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(Include name of image which will be uploaded to MS forms) </w:t>
      </w:r>
      <w:r w:rsidR="73B6C6CC" w:rsidRPr="7F9BC26C">
        <w:rPr>
          <w:rFonts w:ascii="Calibri" w:eastAsia="Calibri" w:hAnsi="Calibri" w:cs="Calibri"/>
          <w:color w:val="000000" w:themeColor="text1"/>
        </w:rPr>
        <w:t xml:space="preserve"> </w:t>
      </w:r>
      <w:r w:rsidR="73B6C6CC" w:rsidRPr="7F9BC26C">
        <w:t xml:space="preserve"> </w:t>
      </w:r>
    </w:p>
    <w:p w14:paraId="3C72ECD2" w14:textId="5E9CC036" w:rsidR="4C7302C8" w:rsidRDefault="4C7302C8" w:rsidP="6DA45899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11717FAB" wp14:editId="18C409F4">
                <wp:extent cx="5251450" cy="1943100"/>
                <wp:effectExtent l="0" t="0" r="25400" b="19050"/>
                <wp:docPr id="8001919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2DCBF35B" w14:textId="114D595D" w:rsidR="46D65F51" w:rsidRDefault="62A615ED" w:rsidP="6DA45899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7F9BC26C">
        <w:rPr>
          <w:rFonts w:ascii="Verdana" w:eastAsia="Verdana" w:hAnsi="Verdana" w:cs="Verdana"/>
          <w:color w:val="000000" w:themeColor="text1"/>
          <w:sz w:val="24"/>
          <w:szCs w:val="24"/>
        </w:rPr>
        <w:t>Back cover page optional - g</w:t>
      </w:r>
      <w:r w:rsidR="46D65F51" w:rsidRPr="7F9BC26C">
        <w:rPr>
          <w:rFonts w:ascii="Verdana" w:eastAsia="Verdana" w:hAnsi="Verdana" w:cs="Verdana"/>
          <w:color w:val="000000" w:themeColor="text1"/>
          <w:sz w:val="24"/>
          <w:szCs w:val="24"/>
        </w:rPr>
        <w:t>roup information (name, titles of volunteer team and group contact details)</w:t>
      </w:r>
      <w:r w:rsidR="70502941" w:rsidRPr="7F9BC26C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and image </w:t>
      </w:r>
    </w:p>
    <w:p w14:paraId="28FF6FEA" w14:textId="35868479" w:rsidR="46D65F51" w:rsidRDefault="46D65F51" w:rsidP="6DA45899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404F8FC" wp14:editId="33F35EBD">
                <wp:extent cx="5251450" cy="1943100"/>
                <wp:effectExtent l="0" t="0" r="25400" b="19050"/>
                <wp:docPr id="201918748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731FCEA5" w14:textId="6F1FD9BC" w:rsidR="407F248A" w:rsidRDefault="407F248A" w:rsidP="6DA45899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4B1836FD" w14:textId="56C71E6C" w:rsidR="407F248A" w:rsidRDefault="407F248A" w:rsidP="6DA45899">
      <w:pPr>
        <w:rPr>
          <w:rFonts w:ascii="Verdana" w:eastAsia="Verdana" w:hAnsi="Verdana" w:cs="Verdana"/>
          <w:sz w:val="24"/>
          <w:szCs w:val="24"/>
        </w:rPr>
      </w:pPr>
    </w:p>
    <w:sectPr w:rsidR="407F2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B640F"/>
    <w:multiLevelType w:val="hybridMultilevel"/>
    <w:tmpl w:val="8FA07CFE"/>
    <w:lvl w:ilvl="0" w:tplc="970E8100">
      <w:start w:val="1"/>
      <w:numFmt w:val="decimal"/>
      <w:lvlText w:val="%1."/>
      <w:lvlJc w:val="left"/>
      <w:pPr>
        <w:ind w:left="720" w:hanging="360"/>
      </w:pPr>
    </w:lvl>
    <w:lvl w:ilvl="1" w:tplc="51405D3E">
      <w:start w:val="1"/>
      <w:numFmt w:val="lowerLetter"/>
      <w:lvlText w:val="%2."/>
      <w:lvlJc w:val="left"/>
      <w:pPr>
        <w:ind w:left="1440" w:hanging="360"/>
      </w:pPr>
    </w:lvl>
    <w:lvl w:ilvl="2" w:tplc="7C44E064">
      <w:start w:val="1"/>
      <w:numFmt w:val="lowerRoman"/>
      <w:lvlText w:val="%3."/>
      <w:lvlJc w:val="right"/>
      <w:pPr>
        <w:ind w:left="2160" w:hanging="180"/>
      </w:pPr>
    </w:lvl>
    <w:lvl w:ilvl="3" w:tplc="E86C04F4">
      <w:start w:val="1"/>
      <w:numFmt w:val="decimal"/>
      <w:lvlText w:val="%4."/>
      <w:lvlJc w:val="left"/>
      <w:pPr>
        <w:ind w:left="2880" w:hanging="360"/>
      </w:pPr>
    </w:lvl>
    <w:lvl w:ilvl="4" w:tplc="4CEC62FA">
      <w:start w:val="1"/>
      <w:numFmt w:val="lowerLetter"/>
      <w:lvlText w:val="%5."/>
      <w:lvlJc w:val="left"/>
      <w:pPr>
        <w:ind w:left="3600" w:hanging="360"/>
      </w:pPr>
    </w:lvl>
    <w:lvl w:ilvl="5" w:tplc="991A05FC">
      <w:start w:val="1"/>
      <w:numFmt w:val="lowerRoman"/>
      <w:lvlText w:val="%6."/>
      <w:lvlJc w:val="right"/>
      <w:pPr>
        <w:ind w:left="4320" w:hanging="180"/>
      </w:pPr>
    </w:lvl>
    <w:lvl w:ilvl="6" w:tplc="E348C9A4">
      <w:start w:val="1"/>
      <w:numFmt w:val="decimal"/>
      <w:lvlText w:val="%7."/>
      <w:lvlJc w:val="left"/>
      <w:pPr>
        <w:ind w:left="5040" w:hanging="360"/>
      </w:pPr>
    </w:lvl>
    <w:lvl w:ilvl="7" w:tplc="0DB09534">
      <w:start w:val="1"/>
      <w:numFmt w:val="lowerLetter"/>
      <w:lvlText w:val="%8."/>
      <w:lvlJc w:val="left"/>
      <w:pPr>
        <w:ind w:left="5760" w:hanging="360"/>
      </w:pPr>
    </w:lvl>
    <w:lvl w:ilvl="8" w:tplc="8C0653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CD"/>
    <w:rsid w:val="002B09CD"/>
    <w:rsid w:val="007B78E3"/>
    <w:rsid w:val="00940AAD"/>
    <w:rsid w:val="00B41AE6"/>
    <w:rsid w:val="00F90604"/>
    <w:rsid w:val="02974ECB"/>
    <w:rsid w:val="05CC7727"/>
    <w:rsid w:val="08394F85"/>
    <w:rsid w:val="0DBE60AF"/>
    <w:rsid w:val="0F5A3110"/>
    <w:rsid w:val="1684E453"/>
    <w:rsid w:val="24F567E0"/>
    <w:rsid w:val="273CB593"/>
    <w:rsid w:val="2AA1CCAA"/>
    <w:rsid w:val="306FD241"/>
    <w:rsid w:val="309B9ED1"/>
    <w:rsid w:val="3DCA0867"/>
    <w:rsid w:val="407F248A"/>
    <w:rsid w:val="46D65F51"/>
    <w:rsid w:val="471466F0"/>
    <w:rsid w:val="4C7302C8"/>
    <w:rsid w:val="62A615ED"/>
    <w:rsid w:val="638B3357"/>
    <w:rsid w:val="6B84760D"/>
    <w:rsid w:val="6DA45899"/>
    <w:rsid w:val="70502941"/>
    <w:rsid w:val="70D0873E"/>
    <w:rsid w:val="7296BDEE"/>
    <w:rsid w:val="72F949B3"/>
    <w:rsid w:val="73B6C6CC"/>
    <w:rsid w:val="78F2DBE9"/>
    <w:rsid w:val="791CA2E1"/>
    <w:rsid w:val="7B0F48FA"/>
    <w:rsid w:val="7F9BC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4BA3"/>
  <w15:chartTrackingRefBased/>
  <w15:docId w15:val="{A4BFCC89-3AC8-49E6-A8AC-EE1B49A7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e/0eEP4u3w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9CBFA1F22FE4A8A5E857252BF656D" ma:contentTypeVersion="17" ma:contentTypeDescription="Create a new document." ma:contentTypeScope="" ma:versionID="c92c9ef3aefa905aeca81fc0bac93c44">
  <xsd:schema xmlns:xsd="http://www.w3.org/2001/XMLSchema" xmlns:xs="http://www.w3.org/2001/XMLSchema" xmlns:p="http://schemas.microsoft.com/office/2006/metadata/properties" xmlns:ns2="d5866522-65bb-46e5-819d-40dbb63159ab" xmlns:ns3="12eb1ad7-00bb-44ba-9cb3-d32c098e3b5b" targetNamespace="http://schemas.microsoft.com/office/2006/metadata/properties" ma:root="true" ma:fieldsID="b33677f2e5205ae963e33d0ce5fb04ed" ns2:_="" ns3:_="">
    <xsd:import namespace="d5866522-65bb-46e5-819d-40dbb63159ab"/>
    <xsd:import namespace="12eb1ad7-00bb-44ba-9cb3-d32c098e3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66522-65bb-46e5-819d-40dbb6315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5a17f3-a419-44ab-a348-0cf7d3f70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1ad7-00bb-44ba-9cb3-d32c098e3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06e76f-cc14-420e-9b8c-75a02bc4c6c8}" ma:internalName="TaxCatchAll" ma:showField="CatchAllData" ma:web="12eb1ad7-00bb-44ba-9cb3-d32c098e3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eb1ad7-00bb-44ba-9cb3-d32c098e3b5b" xsi:nil="true"/>
    <lcf76f155ced4ddcb4097134ff3c332f xmlns="d5866522-65bb-46e5-819d-40dbb6315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0EDB69-5693-4032-B48F-0C0721C66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C7B7E-3A75-4459-9131-FF899B8F5627}"/>
</file>

<file path=customXml/itemProps3.xml><?xml version="1.0" encoding="utf-8"?>
<ds:datastoreItem xmlns:ds="http://schemas.openxmlformats.org/officeDocument/2006/customXml" ds:itemID="{D3526EF0-9386-4B28-A6D2-F44A13037168}">
  <ds:schemaRefs>
    <ds:schemaRef ds:uri="http://schemas.microsoft.com/office/2006/metadata/properties"/>
    <ds:schemaRef ds:uri="http://schemas.microsoft.com/office/infopath/2007/PartnerControls"/>
    <ds:schemaRef ds:uri="12eb1ad7-00bb-44ba-9cb3-d32c098e3b5b"/>
    <ds:schemaRef ds:uri="d5866522-65bb-46e5-819d-40dbb63159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MS SOCIETY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Kay</dc:creator>
  <cp:keywords/>
  <dc:description/>
  <cp:lastModifiedBy>Megan Mullany</cp:lastModifiedBy>
  <cp:revision>10</cp:revision>
  <dcterms:created xsi:type="dcterms:W3CDTF">2023-01-26T07:56:00Z</dcterms:created>
  <dcterms:modified xsi:type="dcterms:W3CDTF">2023-11-21T09:32:00Z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0x01010017D9CBFA1F22FE4A8A5E857252BF656D</vt:lpwstr>
  </property>
  <property fmtid="{D5CDD505-2E9C-101B-9397-08002B2CF9AE}" pid="3" name="MediaServiceImageTags">
    <vt:lpwstr/>
  </property>
</Properties>
</file>